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bookmarkStart w:id="0" w:name="_GoBack"/>
      <w:bookmarkEnd w:id="0"/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avviso di conferimento incarico - Indagine preventiva rivolta al personale interno ai sensi dell’art. 9,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 xml:space="preserve">Pierpaolo </w:t>
      </w:r>
      <w:proofErr w:type="spellStart"/>
      <w:r w:rsidR="006C1F58">
        <w:rPr>
          <w:rFonts w:eastAsia="Times New Roman"/>
          <w:sz w:val="19"/>
          <w:szCs w:val="19"/>
          <w:lang w:val="it-IT" w:eastAsia="it-IT" w:bidi="ar-SA"/>
        </w:rPr>
        <w:t>LImone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eseguire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ottemperare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</w:t>
      </w:r>
      <w:proofErr w:type="gramEnd"/>
      <w:r w:rsidR="004E1C70" w:rsidRPr="003E0541">
        <w:rPr>
          <w:rFonts w:cs="Arial"/>
          <w:sz w:val="19"/>
          <w:szCs w:val="19"/>
        </w:rPr>
        <w:t xml:space="preserve">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CD0B90" w:rsidRDefault="00CD0B90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lastRenderedPageBreak/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aziende</w:t>
      </w:r>
      <w:proofErr w:type="gramEnd"/>
      <w:r w:rsidRPr="003E0541">
        <w:rPr>
          <w:rFonts w:cs="Arial"/>
          <w:sz w:val="19"/>
          <w:szCs w:val="19"/>
        </w:rPr>
        <w:t xml:space="preserve">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richiedere</w:t>
      </w:r>
      <w:proofErr w:type="gramEnd"/>
      <w:r w:rsidRPr="003E0541">
        <w:rPr>
          <w:rFonts w:cs="Arial"/>
          <w:sz w:val="19"/>
          <w:szCs w:val="19"/>
        </w:rPr>
        <w:t xml:space="preserve">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opporsi</w:t>
      </w:r>
      <w:proofErr w:type="gramEnd"/>
      <w:r w:rsidRPr="003E0541">
        <w:rPr>
          <w:rFonts w:cs="Arial"/>
          <w:sz w:val="19"/>
          <w:szCs w:val="19"/>
        </w:rPr>
        <w:t xml:space="preserve">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proporre</w:t>
      </w:r>
      <w:proofErr w:type="gramEnd"/>
      <w:r w:rsidRPr="003E0541">
        <w:rPr>
          <w:rFonts w:cs="Arial"/>
          <w:sz w:val="19"/>
          <w:szCs w:val="19"/>
        </w:rPr>
        <w:t xml:space="preserve">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C94" w:rsidRDefault="00A37C94" w:rsidP="00655C91">
      <w:pPr>
        <w:spacing w:line="240" w:lineRule="auto"/>
      </w:pPr>
      <w:r>
        <w:separator/>
      </w:r>
    </w:p>
  </w:endnote>
  <w:endnote w:type="continuationSeparator" w:id="0">
    <w:p w:rsidR="00A37C94" w:rsidRDefault="00A37C94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12B63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12B63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112B63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112B63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338 394-387-584-591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r w:rsidR="00A37C94">
      <w:fldChar w:fldCharType="begin"/>
    </w:r>
    <w:r w:rsidR="00A37C94" w:rsidRPr="00112B63">
      <w:rPr>
        <w:lang w:val="en-US"/>
      </w:rPr>
      <w:instrText xml:space="preserve"> HYPERLINK "mailto:protocollo@cert.unifg.it" </w:instrText>
    </w:r>
    <w:r w:rsidR="00A37C94">
      <w:fldChar w:fldCharType="separate"/>
    </w:r>
    <w:r w:rsidRPr="00E9181A">
      <w:rPr>
        <w:rStyle w:val="Collegamentoipertestuale"/>
        <w:lang w:val="en-US"/>
      </w:rPr>
      <w:t>protocollo@cert.unifg.it</w:t>
    </w:r>
    <w:r w:rsidR="00A37C94">
      <w:rPr>
        <w:rStyle w:val="Collegamentoipertestuale"/>
        <w:lang w:val="en-US"/>
      </w:rPr>
      <w:fldChar w:fldCharType="end"/>
    </w:r>
  </w:p>
  <w:p w:rsidR="007D04E2" w:rsidRDefault="007D04E2" w:rsidP="007D04E2">
    <w:pPr>
      <w:pStyle w:val="INFOBasso"/>
    </w:pPr>
    <w:r>
      <w:t xml:space="preserve">Sito internet: </w:t>
    </w:r>
    <w:hyperlink r:id="rId4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C94" w:rsidRDefault="00A37C94" w:rsidP="00655C91">
      <w:pPr>
        <w:spacing w:line="240" w:lineRule="auto"/>
      </w:pPr>
      <w:r>
        <w:separator/>
      </w:r>
    </w:p>
  </w:footnote>
  <w:footnote w:type="continuationSeparator" w:id="0">
    <w:p w:rsidR="00A37C94" w:rsidRDefault="00A37C94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12B63"/>
    <w:rsid w:val="00146EED"/>
    <w:rsid w:val="001715EE"/>
    <w:rsid w:val="00193586"/>
    <w:rsid w:val="001E08B6"/>
    <w:rsid w:val="001E2896"/>
    <w:rsid w:val="00240DF0"/>
    <w:rsid w:val="00246639"/>
    <w:rsid w:val="002568B5"/>
    <w:rsid w:val="00277228"/>
    <w:rsid w:val="002A6767"/>
    <w:rsid w:val="002C2279"/>
    <w:rsid w:val="002C76EE"/>
    <w:rsid w:val="002D3274"/>
    <w:rsid w:val="00326BCA"/>
    <w:rsid w:val="00361EA2"/>
    <w:rsid w:val="003B5E76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B1E19"/>
    <w:rsid w:val="006147AF"/>
    <w:rsid w:val="00643BD4"/>
    <w:rsid w:val="00655C91"/>
    <w:rsid w:val="00671D5C"/>
    <w:rsid w:val="006A6815"/>
    <w:rsid w:val="006C1F58"/>
    <w:rsid w:val="006E0030"/>
    <w:rsid w:val="006E6E9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2AAF"/>
    <w:rsid w:val="00E6600D"/>
    <w:rsid w:val="00E80647"/>
    <w:rsid w:val="00E847FE"/>
    <w:rsid w:val="00E9297A"/>
    <w:rsid w:val="00EB5FAC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4" Type="http://schemas.openxmlformats.org/officeDocument/2006/relationships/hyperlink" Target="http://www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m.cesareo</cp:lastModifiedBy>
  <cp:revision>7</cp:revision>
  <cp:lastPrinted>2021-07-05T09:52:00Z</cp:lastPrinted>
  <dcterms:created xsi:type="dcterms:W3CDTF">2020-12-14T11:12:00Z</dcterms:created>
  <dcterms:modified xsi:type="dcterms:W3CDTF">2021-07-15T13:17:00Z</dcterms:modified>
  <dc:language>it-IT</dc:language>
</cp:coreProperties>
</file>